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Публичные слушания по проекту </w:t>
      </w:r>
      <w:r w:rsidR="009F13DE">
        <w:t xml:space="preserve">изменений и дополнений в Устав </w:t>
      </w:r>
      <w:r w:rsidRPr="00E64F9C">
        <w:t xml:space="preserve">муниципального образования «Титовское сельское поселение» назначены </w:t>
      </w:r>
      <w:r w:rsidR="00894D61">
        <w:t xml:space="preserve">решением </w:t>
      </w:r>
      <w:r w:rsidRPr="00E64F9C">
        <w:t>Собрания депутатов</w:t>
      </w:r>
      <w:r w:rsidR="00BA3AD4">
        <w:t xml:space="preserve"> </w:t>
      </w:r>
      <w:r w:rsidRPr="00E64F9C">
        <w:t>Титовского сельского поселения от</w:t>
      </w:r>
      <w:r w:rsidR="00894D61">
        <w:t xml:space="preserve"> </w:t>
      </w:r>
      <w:r w:rsidRPr="00E64F9C">
        <w:t xml:space="preserve"> </w:t>
      </w:r>
      <w:r w:rsidR="009F13DE">
        <w:t>22</w:t>
      </w:r>
      <w:r w:rsidRPr="00E64F9C">
        <w:t xml:space="preserve">  </w:t>
      </w:r>
      <w:r w:rsidR="00894D61">
        <w:t>января 2018</w:t>
      </w:r>
      <w:r w:rsidRPr="00E64F9C">
        <w:t xml:space="preserve"> года </w:t>
      </w:r>
      <w:r w:rsidR="00BA3AD4">
        <w:t xml:space="preserve">   </w:t>
      </w:r>
      <w:r w:rsidRPr="00E64F9C">
        <w:t xml:space="preserve">№ </w:t>
      </w:r>
      <w:r w:rsidR="00894D61">
        <w:t>89</w:t>
      </w:r>
      <w:r w:rsidRPr="00E64F9C">
        <w:t xml:space="preserve"> «О </w:t>
      </w:r>
      <w:r w:rsidR="00BA3AD4">
        <w:t xml:space="preserve">проведении публичных слушаний по проекту </w:t>
      </w:r>
      <w:r w:rsidR="009F13DE">
        <w:t>изменений и дополнений в Устав</w:t>
      </w:r>
      <w:r w:rsidRPr="00E64F9C">
        <w:t xml:space="preserve">  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</w:t>
      </w:r>
      <w:r w:rsidR="009F13DE">
        <w:t>изменений и дополнений в Устав</w:t>
      </w:r>
      <w:r w:rsidR="00BA3AD4" w:rsidRPr="00E64F9C">
        <w:t xml:space="preserve"> </w:t>
      </w:r>
      <w:r w:rsidRPr="00E64F9C">
        <w:t>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894D61">
        <w:t>29 января 2018</w:t>
      </w:r>
      <w:r w:rsidRPr="00E64F9C">
        <w:t xml:space="preserve"> года.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>зал Титовского сельского Дома культуры, слобода Титовка, улица Ленина, дом 13,  Миллеровского района, Ростовской области.</w:t>
      </w: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3182"/>
        <w:gridCol w:w="1833"/>
        <w:gridCol w:w="2215"/>
      </w:tblGrid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Проект</w:t>
            </w:r>
          </w:p>
          <w:p w:rsidR="00E64F9C" w:rsidRPr="00E64F9C" w:rsidRDefault="009F13DE" w:rsidP="00E64F9C">
            <w:r>
              <w:t>Изменений и дополнений в Устав</w:t>
            </w:r>
            <w:r w:rsidR="00BA3AD4" w:rsidRPr="00E64F9C">
              <w:t xml:space="preserve"> </w:t>
            </w:r>
            <w:r w:rsidR="00E64F9C" w:rsidRPr="00E64F9C">
              <w:t>муниципального образования</w:t>
            </w:r>
          </w:p>
          <w:p w:rsidR="00E64F9C" w:rsidRPr="00E64F9C" w:rsidRDefault="00E64F9C" w:rsidP="00E64F9C">
            <w:r w:rsidRPr="00E64F9C">
              <w:t>«Титовское</w:t>
            </w:r>
          </w:p>
          <w:p w:rsidR="00E64F9C" w:rsidRPr="00E64F9C" w:rsidRDefault="00E64F9C" w:rsidP="00E64F9C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pPr>
              <w:ind w:firstLine="709"/>
            </w:pPr>
          </w:p>
          <w:p w:rsidR="00E64F9C" w:rsidRPr="00E64F9C" w:rsidRDefault="00E64F9C" w:rsidP="009F13DE"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9F13DE">
            <w:r w:rsidRPr="00E64F9C">
              <w:t xml:space="preserve">Одобрить проект </w:t>
            </w:r>
            <w:r w:rsidR="009F13DE">
              <w:t>изменений и дополнений в Устав</w:t>
            </w:r>
            <w:r w:rsidRPr="00E64F9C">
              <w:t xml:space="preserve">  муниципального образования «Титовское сельское поселение», рекомендовать Собранию депутатов </w:t>
            </w:r>
            <w:r w:rsidR="009F13DE">
              <w:t>внести изменения и дополнения в Устав</w:t>
            </w:r>
            <w:r w:rsidRPr="00E64F9C">
              <w:t xml:space="preserve"> муниципального образования «Титовское </w:t>
            </w:r>
            <w:bookmarkStart w:id="0" w:name="_GoBack"/>
            <w:bookmarkEnd w:id="0"/>
            <w:r w:rsidRPr="00E64F9C">
              <w:t>сельское поселение 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107339"/>
    <w:rsid w:val="001331C2"/>
    <w:rsid w:val="001A748C"/>
    <w:rsid w:val="00345037"/>
    <w:rsid w:val="00396261"/>
    <w:rsid w:val="00545E7C"/>
    <w:rsid w:val="00695781"/>
    <w:rsid w:val="00894D61"/>
    <w:rsid w:val="009F13DE"/>
    <w:rsid w:val="00BA3AD4"/>
    <w:rsid w:val="00E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10</cp:revision>
  <dcterms:created xsi:type="dcterms:W3CDTF">2015-02-02T11:29:00Z</dcterms:created>
  <dcterms:modified xsi:type="dcterms:W3CDTF">2018-01-31T12:30:00Z</dcterms:modified>
</cp:coreProperties>
</file>