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9" w:rsidRDefault="006515B9" w:rsidP="006515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6515B9" w:rsidRPr="00325C7F" w:rsidRDefault="006515B9" w:rsidP="006515B9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 кандидата</w:t>
      </w:r>
      <w:r w:rsidRPr="00325C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включение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>ужбы в Администрации Титовского сельского поселения</w:t>
      </w: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  <w:r w:rsidRPr="00E02E7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58240">
            <v:textbox style="mso-next-textbox:#_x0000_s1026">
              <w:txbxContent>
                <w:p w:rsidR="006515B9" w:rsidRDefault="006515B9" w:rsidP="006515B9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6515B9" w:rsidRPr="00325C7F" w:rsidRDefault="006515B9" w:rsidP="006515B9">
      <w:pPr>
        <w:jc w:val="both"/>
        <w:rPr>
          <w:b/>
          <w:sz w:val="22"/>
          <w:szCs w:val="22"/>
        </w:rPr>
      </w:pPr>
    </w:p>
    <w:p w:rsidR="006515B9" w:rsidRPr="00325C7F" w:rsidRDefault="006515B9" w:rsidP="006515B9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6515B9" w:rsidRPr="00325C7F" w:rsidRDefault="006515B9" w:rsidP="006515B9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6515B9" w:rsidRPr="00325C7F" w:rsidRDefault="006515B9" w:rsidP="006515B9">
      <w:pPr>
        <w:jc w:val="center"/>
        <w:rPr>
          <w:sz w:val="22"/>
          <w:szCs w:val="22"/>
        </w:rPr>
      </w:pPr>
    </w:p>
    <w:p w:rsidR="006515B9" w:rsidRPr="00325C7F" w:rsidRDefault="006515B9" w:rsidP="006515B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6515B9" w:rsidRPr="00325C7F" w:rsidRDefault="006515B9" w:rsidP="006515B9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6515B9" w:rsidRPr="00325C7F" w:rsidTr="009B1C6D">
        <w:trPr>
          <w:cantSplit/>
          <w:trHeight w:val="636"/>
        </w:trPr>
        <w:tc>
          <w:tcPr>
            <w:tcW w:w="5148" w:type="dxa"/>
            <w:gridSpan w:val="2"/>
          </w:tcPr>
          <w:p w:rsidR="006515B9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и место рождения:</w:t>
            </w:r>
          </w:p>
          <w:p w:rsidR="006515B9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Контакты: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домашний телефон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рабочий телефон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мобильный телефон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80AA6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  <w:lang w:val="en-US"/>
              </w:rPr>
              <w:t>E</w:t>
            </w:r>
            <w:r w:rsidRPr="00380AA6">
              <w:rPr>
                <w:sz w:val="22"/>
                <w:szCs w:val="22"/>
              </w:rPr>
              <w:t>-</w:t>
            </w:r>
            <w:r w:rsidRPr="00325C7F">
              <w:rPr>
                <w:sz w:val="22"/>
                <w:szCs w:val="22"/>
                <w:lang w:val="en-US"/>
              </w:rPr>
              <w:t>mail</w:t>
            </w:r>
          </w:p>
          <w:p w:rsidR="006515B9" w:rsidRPr="00325C7F" w:rsidRDefault="006515B9" w:rsidP="009B1C6D">
            <w:pPr>
              <w:rPr>
                <w:b/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</w:trPr>
        <w:tc>
          <w:tcPr>
            <w:tcW w:w="5148" w:type="dxa"/>
            <w:gridSpan w:val="2"/>
          </w:tcPr>
          <w:p w:rsidR="006515B9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  <w:p w:rsidR="006515B9" w:rsidRDefault="006515B9" w:rsidP="009B1C6D">
            <w:pPr>
              <w:rPr>
                <w:sz w:val="22"/>
                <w:szCs w:val="22"/>
              </w:rPr>
            </w:pPr>
          </w:p>
          <w:p w:rsidR="006515B9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6515B9" w:rsidRPr="00325C7F" w:rsidRDefault="006515B9" w:rsidP="009B1C6D">
            <w:pPr>
              <w:rPr>
                <w:b/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</w:trPr>
        <w:tc>
          <w:tcPr>
            <w:tcW w:w="1095" w:type="dxa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6515B9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  <w:p w:rsidR="006515B9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</w:tbl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6515B9" w:rsidRPr="00325C7F" w:rsidRDefault="006515B9" w:rsidP="006515B9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6515B9" w:rsidRPr="00325C7F" w:rsidTr="009B1C6D">
        <w:tc>
          <w:tcPr>
            <w:tcW w:w="1526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6515B9" w:rsidRPr="00325C7F" w:rsidTr="009B1C6D">
        <w:tc>
          <w:tcPr>
            <w:tcW w:w="1526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197"/>
        </w:trPr>
        <w:tc>
          <w:tcPr>
            <w:tcW w:w="9828" w:type="dxa"/>
            <w:gridSpan w:val="4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  <w:tr w:rsidR="006515B9" w:rsidRPr="00325C7F" w:rsidTr="009B1C6D">
        <w:tc>
          <w:tcPr>
            <w:tcW w:w="1526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343"/>
        </w:trPr>
        <w:tc>
          <w:tcPr>
            <w:tcW w:w="9828" w:type="dxa"/>
            <w:gridSpan w:val="4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</w:tbl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6515B9" w:rsidRPr="00325C7F" w:rsidTr="009B1C6D">
        <w:tc>
          <w:tcPr>
            <w:tcW w:w="1526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</w:t>
            </w: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6515B9" w:rsidRPr="00325C7F" w:rsidTr="009B1C6D">
        <w:tc>
          <w:tcPr>
            <w:tcW w:w="1526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</w:tr>
      <w:tr w:rsidR="006515B9" w:rsidRPr="00325C7F" w:rsidTr="009B1C6D">
        <w:tc>
          <w:tcPr>
            <w:tcW w:w="1526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15B9" w:rsidRPr="00325C7F" w:rsidRDefault="006515B9" w:rsidP="006515B9">
      <w:pPr>
        <w:keepNext/>
        <w:jc w:val="center"/>
        <w:outlineLvl w:val="0"/>
        <w:rPr>
          <w:b/>
          <w:sz w:val="22"/>
          <w:szCs w:val="22"/>
        </w:rPr>
      </w:pPr>
    </w:p>
    <w:p w:rsidR="006515B9" w:rsidRPr="00325C7F" w:rsidRDefault="006515B9" w:rsidP="006515B9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6515B9" w:rsidRPr="00325C7F" w:rsidRDefault="006515B9" w:rsidP="006515B9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6515B9" w:rsidRPr="00325C7F" w:rsidTr="009B1C6D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6515B9" w:rsidRPr="00325C7F" w:rsidTr="009B1C6D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</w:trPr>
        <w:tc>
          <w:tcPr>
            <w:tcW w:w="9828" w:type="dxa"/>
            <w:gridSpan w:val="3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</w:trPr>
        <w:tc>
          <w:tcPr>
            <w:tcW w:w="9828" w:type="dxa"/>
            <w:gridSpan w:val="3"/>
          </w:tcPr>
          <w:p w:rsidR="006515B9" w:rsidRPr="00325C7F" w:rsidRDefault="006515B9" w:rsidP="009B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</w:trPr>
        <w:tc>
          <w:tcPr>
            <w:tcW w:w="9828" w:type="dxa"/>
            <w:gridSpan w:val="3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</w:tbl>
    <w:p w:rsidR="006515B9" w:rsidRPr="00325C7F" w:rsidRDefault="006515B9" w:rsidP="006515B9">
      <w:pPr>
        <w:rPr>
          <w:sz w:val="22"/>
          <w:szCs w:val="22"/>
        </w:rPr>
      </w:pPr>
    </w:p>
    <w:p w:rsidR="006515B9" w:rsidRPr="00325C7F" w:rsidRDefault="006515B9" w:rsidP="006515B9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p w:rsidR="006515B9" w:rsidRPr="00325C7F" w:rsidRDefault="006515B9" w:rsidP="006515B9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6515B9" w:rsidRPr="00325C7F" w:rsidRDefault="006515B9" w:rsidP="006515B9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6515B9" w:rsidRPr="00325C7F" w:rsidTr="009B1C6D">
        <w:trPr>
          <w:cantSplit/>
        </w:trPr>
        <w:tc>
          <w:tcPr>
            <w:tcW w:w="2580" w:type="dxa"/>
            <w:gridSpan w:val="2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6515B9" w:rsidRPr="00325C7F" w:rsidRDefault="006515B9" w:rsidP="009B1C6D">
            <w:pPr>
              <w:jc w:val="center"/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  <w:tr w:rsidR="006515B9" w:rsidRPr="00325C7F" w:rsidTr="009B1C6D">
        <w:trPr>
          <w:cantSplit/>
        </w:trPr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1290" w:type="dxa"/>
          </w:tcPr>
          <w:p w:rsidR="006515B9" w:rsidRPr="00325C7F" w:rsidRDefault="006515B9" w:rsidP="009B1C6D">
            <w:pPr>
              <w:jc w:val="center"/>
            </w:pPr>
          </w:p>
        </w:tc>
        <w:tc>
          <w:tcPr>
            <w:tcW w:w="3928" w:type="dxa"/>
          </w:tcPr>
          <w:p w:rsidR="006515B9" w:rsidRPr="00325C7F" w:rsidRDefault="006515B9" w:rsidP="009B1C6D"/>
        </w:tc>
        <w:tc>
          <w:tcPr>
            <w:tcW w:w="3240" w:type="dxa"/>
          </w:tcPr>
          <w:p w:rsidR="006515B9" w:rsidRPr="00325C7F" w:rsidRDefault="006515B9" w:rsidP="009B1C6D"/>
        </w:tc>
      </w:tr>
    </w:tbl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p w:rsidR="006515B9" w:rsidRPr="00325C7F" w:rsidRDefault="006515B9" w:rsidP="006515B9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6515B9" w:rsidRPr="00325C7F" w:rsidRDefault="006515B9" w:rsidP="006515B9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6515B9" w:rsidRPr="00325C7F" w:rsidTr="009B1C6D">
        <w:trPr>
          <w:cantSplit/>
          <w:trHeight w:val="325"/>
        </w:trPr>
        <w:tc>
          <w:tcPr>
            <w:tcW w:w="5209" w:type="dxa"/>
          </w:tcPr>
          <w:p w:rsidR="006515B9" w:rsidRPr="00325C7F" w:rsidRDefault="006515B9" w:rsidP="009B1C6D">
            <w:pPr>
              <w:jc w:val="both"/>
              <w:rPr>
                <w:b/>
                <w:sz w:val="22"/>
                <w:szCs w:val="22"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6515B9" w:rsidRPr="00325C7F" w:rsidRDefault="006515B9" w:rsidP="009B1C6D">
            <w:pPr>
              <w:rPr>
                <w:bCs/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800"/>
        </w:trPr>
        <w:tc>
          <w:tcPr>
            <w:tcW w:w="5209" w:type="dxa"/>
          </w:tcPr>
          <w:p w:rsidR="006515B9" w:rsidRPr="00325C7F" w:rsidRDefault="006515B9" w:rsidP="009B1C6D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363"/>
        </w:trPr>
        <w:tc>
          <w:tcPr>
            <w:tcW w:w="5209" w:type="dxa"/>
          </w:tcPr>
          <w:p w:rsidR="006515B9" w:rsidRPr="00325C7F" w:rsidRDefault="006515B9" w:rsidP="009B1C6D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6515B9" w:rsidRPr="00325C7F" w:rsidRDefault="006515B9" w:rsidP="009B1C6D">
            <w:pPr>
              <w:rPr>
                <w:b/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323"/>
        </w:trPr>
        <w:tc>
          <w:tcPr>
            <w:tcW w:w="5209" w:type="dxa"/>
          </w:tcPr>
          <w:p w:rsidR="006515B9" w:rsidRPr="00325C7F" w:rsidRDefault="006515B9" w:rsidP="009B1C6D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6515B9" w:rsidRPr="00325C7F" w:rsidRDefault="006515B9" w:rsidP="009B1C6D">
            <w:pPr>
              <w:rPr>
                <w:b/>
                <w:sz w:val="22"/>
                <w:szCs w:val="22"/>
              </w:rPr>
            </w:pPr>
          </w:p>
        </w:tc>
      </w:tr>
      <w:tr w:rsidR="006515B9" w:rsidRPr="00325C7F" w:rsidTr="009B1C6D">
        <w:trPr>
          <w:cantSplit/>
          <w:trHeight w:val="363"/>
        </w:trPr>
        <w:tc>
          <w:tcPr>
            <w:tcW w:w="5209" w:type="dxa"/>
          </w:tcPr>
          <w:p w:rsidR="006515B9" w:rsidRPr="00325C7F" w:rsidRDefault="006515B9" w:rsidP="009B1C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6515B9" w:rsidRPr="00325C7F" w:rsidRDefault="006515B9" w:rsidP="009B1C6D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6515B9" w:rsidRPr="00325C7F" w:rsidRDefault="006515B9" w:rsidP="009B1C6D">
            <w:pPr>
              <w:rPr>
                <w:b/>
                <w:sz w:val="22"/>
                <w:szCs w:val="22"/>
              </w:rPr>
            </w:pPr>
          </w:p>
        </w:tc>
      </w:tr>
    </w:tbl>
    <w:p w:rsidR="006515B9" w:rsidRPr="00325C7F" w:rsidRDefault="006515B9" w:rsidP="006515B9">
      <w:pPr>
        <w:jc w:val="both"/>
        <w:rPr>
          <w:b/>
          <w:sz w:val="22"/>
          <w:szCs w:val="22"/>
        </w:rPr>
      </w:pPr>
    </w:p>
    <w:p w:rsidR="006515B9" w:rsidRPr="00325C7F" w:rsidRDefault="006515B9" w:rsidP="006515B9">
      <w:pPr>
        <w:jc w:val="center"/>
        <w:rPr>
          <w:b/>
          <w:sz w:val="22"/>
          <w:szCs w:val="22"/>
        </w:rPr>
      </w:pP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6515B9" w:rsidRPr="00325C7F" w:rsidRDefault="006515B9" w:rsidP="006515B9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6515B9" w:rsidRPr="00325C7F" w:rsidRDefault="006515B9" w:rsidP="006515B9">
      <w:pPr>
        <w:jc w:val="both"/>
        <w:rPr>
          <w:b/>
          <w:sz w:val="22"/>
          <w:szCs w:val="22"/>
        </w:rPr>
      </w:pP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</w:t>
      </w:r>
      <w:proofErr w:type="gramStart"/>
      <w:r w:rsidRPr="00325C7F">
        <w:rPr>
          <w:sz w:val="22"/>
          <w:szCs w:val="22"/>
        </w:rPr>
        <w:t>какие</w:t>
      </w:r>
      <w:proofErr w:type="gramEnd"/>
      <w:r w:rsidRPr="00325C7F">
        <w:rPr>
          <w:sz w:val="22"/>
          <w:szCs w:val="22"/>
        </w:rPr>
        <w:t>, в каком году и за что награждены)</w:t>
      </w:r>
    </w:p>
    <w:p w:rsidR="006515B9" w:rsidRPr="00325C7F" w:rsidRDefault="006515B9" w:rsidP="006515B9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6515B9" w:rsidRPr="00325C7F" w:rsidRDefault="006515B9" w:rsidP="006515B9">
      <w:pPr>
        <w:rPr>
          <w:b/>
          <w:sz w:val="22"/>
          <w:szCs w:val="22"/>
        </w:rPr>
      </w:pP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6515B9" w:rsidRPr="00325C7F" w:rsidRDefault="006515B9" w:rsidP="006515B9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6515B9" w:rsidRPr="00325C7F" w:rsidRDefault="006515B9" w:rsidP="006515B9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6515B9" w:rsidRPr="00325C7F" w:rsidRDefault="006515B9" w:rsidP="006515B9">
      <w:pPr>
        <w:jc w:val="both"/>
        <w:rPr>
          <w:b/>
          <w:sz w:val="22"/>
          <w:szCs w:val="22"/>
        </w:rPr>
      </w:pPr>
    </w:p>
    <w:p w:rsidR="006515B9" w:rsidRPr="00325C7F" w:rsidRDefault="006515B9" w:rsidP="006515B9">
      <w:pPr>
        <w:ind w:firstLine="284"/>
        <w:jc w:val="both"/>
        <w:rPr>
          <w:sz w:val="22"/>
          <w:szCs w:val="22"/>
        </w:rPr>
      </w:pPr>
    </w:p>
    <w:p w:rsidR="006515B9" w:rsidRPr="00325C7F" w:rsidRDefault="006515B9" w:rsidP="006515B9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325C7F">
        <w:rPr>
          <w:sz w:val="22"/>
          <w:szCs w:val="22"/>
        </w:rPr>
        <w:t>на</w:t>
      </w:r>
      <w:proofErr w:type="gramEnd"/>
      <w:r w:rsidRPr="00325C7F">
        <w:rPr>
          <w:sz w:val="22"/>
          <w:szCs w:val="22"/>
        </w:rPr>
        <w:t xml:space="preserve"> </w:t>
      </w:r>
    </w:p>
    <w:p w:rsidR="006515B9" w:rsidRPr="00325C7F" w:rsidRDefault="006515B9" w:rsidP="006515B9">
      <w:pPr>
        <w:jc w:val="both"/>
        <w:rPr>
          <w:sz w:val="22"/>
          <w:szCs w:val="22"/>
        </w:rPr>
      </w:pPr>
      <w:r w:rsidRPr="00325C7F">
        <w:t xml:space="preserve">                            </w:t>
      </w:r>
      <w:r w:rsidRPr="00325C7F">
        <w:rPr>
          <w:sz w:val="22"/>
          <w:szCs w:val="22"/>
        </w:rPr>
        <w:t xml:space="preserve">    (фамилия, имя, отчество кандидата)</w:t>
      </w:r>
    </w:p>
    <w:p w:rsidR="006515B9" w:rsidRPr="00325C7F" w:rsidRDefault="006515B9" w:rsidP="006515B9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6515B9" w:rsidRPr="00325C7F" w:rsidRDefault="006515B9" w:rsidP="006515B9">
      <w:pPr>
        <w:jc w:val="both"/>
        <w:rPr>
          <w:bCs/>
          <w:kern w:val="36"/>
          <w:sz w:val="22"/>
          <w:szCs w:val="22"/>
        </w:rPr>
      </w:pPr>
    </w:p>
    <w:p w:rsidR="006515B9" w:rsidRPr="00325C7F" w:rsidRDefault="006515B9" w:rsidP="006515B9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>Мне известно, что с</w:t>
      </w:r>
      <w:r w:rsidRPr="00325C7F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  <w:szCs w:val="22"/>
        </w:rPr>
        <w:t>кадровый резерв Администрации Титовского сельского поселения</w:t>
      </w:r>
      <w:r w:rsidRPr="00325C7F">
        <w:rPr>
          <w:sz w:val="22"/>
          <w:szCs w:val="22"/>
        </w:rPr>
        <w:t>.</w:t>
      </w:r>
    </w:p>
    <w:p w:rsidR="006515B9" w:rsidRPr="00325C7F" w:rsidRDefault="006515B9" w:rsidP="006515B9">
      <w:pPr>
        <w:jc w:val="both"/>
        <w:rPr>
          <w:bCs/>
          <w:kern w:val="36"/>
          <w:sz w:val="22"/>
          <w:szCs w:val="22"/>
        </w:rPr>
      </w:pPr>
    </w:p>
    <w:p w:rsidR="006515B9" w:rsidRPr="00325C7F" w:rsidRDefault="006515B9" w:rsidP="006515B9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325C7F">
        <w:rPr>
          <w:bCs/>
          <w:kern w:val="36"/>
          <w:sz w:val="22"/>
          <w:szCs w:val="22"/>
        </w:rPr>
        <w:t>согласен</w:t>
      </w:r>
      <w:proofErr w:type="gramEnd"/>
      <w:r w:rsidRPr="00325C7F">
        <w:rPr>
          <w:bCs/>
          <w:kern w:val="36"/>
          <w:sz w:val="22"/>
          <w:szCs w:val="22"/>
        </w:rPr>
        <w:t xml:space="preserve"> (согласна).</w:t>
      </w:r>
    </w:p>
    <w:p w:rsidR="006515B9" w:rsidRPr="00325C7F" w:rsidRDefault="006515B9" w:rsidP="006515B9">
      <w:pPr>
        <w:jc w:val="both"/>
        <w:rPr>
          <w:sz w:val="22"/>
          <w:szCs w:val="22"/>
        </w:rPr>
      </w:pPr>
    </w:p>
    <w:p w:rsidR="006515B9" w:rsidRPr="00325C7F" w:rsidRDefault="006515B9" w:rsidP="006515B9">
      <w:pPr>
        <w:jc w:val="both"/>
        <w:rPr>
          <w:i/>
          <w:sz w:val="22"/>
          <w:szCs w:val="22"/>
        </w:rPr>
      </w:pPr>
    </w:p>
    <w:p w:rsidR="006515B9" w:rsidRPr="00325C7F" w:rsidRDefault="006515B9" w:rsidP="006515B9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6515B9" w:rsidRPr="00325C7F" w:rsidRDefault="006515B9" w:rsidP="006515B9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6515B9" w:rsidRPr="00325C7F" w:rsidRDefault="006515B9" w:rsidP="006515B9">
      <w:pPr>
        <w:jc w:val="both"/>
        <w:rPr>
          <w:sz w:val="22"/>
          <w:szCs w:val="22"/>
        </w:rPr>
      </w:pPr>
    </w:p>
    <w:p w:rsidR="006515B9" w:rsidRPr="00325C7F" w:rsidRDefault="006515B9" w:rsidP="006515B9">
      <w:pPr>
        <w:jc w:val="both"/>
        <w:rPr>
          <w:sz w:val="22"/>
          <w:szCs w:val="22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515B9" w:rsidRDefault="006515B9" w:rsidP="006515B9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4B48C1" w:rsidRDefault="004B48C1"/>
    <w:sectPr w:rsidR="004B48C1" w:rsidSect="00380AA6">
      <w:pgSz w:w="11906" w:h="16838"/>
      <w:pgMar w:top="426" w:right="851" w:bottom="709" w:left="130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5B9"/>
    <w:rsid w:val="00022C0D"/>
    <w:rsid w:val="00077DBF"/>
    <w:rsid w:val="000D0A4C"/>
    <w:rsid w:val="001449AA"/>
    <w:rsid w:val="001472CA"/>
    <w:rsid w:val="00153477"/>
    <w:rsid w:val="00161D8F"/>
    <w:rsid w:val="00174358"/>
    <w:rsid w:val="00194653"/>
    <w:rsid w:val="00197C7E"/>
    <w:rsid w:val="001C44D5"/>
    <w:rsid w:val="00241980"/>
    <w:rsid w:val="002D019B"/>
    <w:rsid w:val="002D717E"/>
    <w:rsid w:val="002F4FEA"/>
    <w:rsid w:val="003536D6"/>
    <w:rsid w:val="003645B3"/>
    <w:rsid w:val="00404510"/>
    <w:rsid w:val="00456387"/>
    <w:rsid w:val="00472EED"/>
    <w:rsid w:val="004910AC"/>
    <w:rsid w:val="00494706"/>
    <w:rsid w:val="004B48C1"/>
    <w:rsid w:val="004D05D9"/>
    <w:rsid w:val="0050481E"/>
    <w:rsid w:val="00526921"/>
    <w:rsid w:val="00544DCC"/>
    <w:rsid w:val="00632420"/>
    <w:rsid w:val="006515B9"/>
    <w:rsid w:val="00685E0B"/>
    <w:rsid w:val="006F465F"/>
    <w:rsid w:val="0072231D"/>
    <w:rsid w:val="007677DD"/>
    <w:rsid w:val="0077194B"/>
    <w:rsid w:val="00814BB2"/>
    <w:rsid w:val="008E6740"/>
    <w:rsid w:val="009013E9"/>
    <w:rsid w:val="00930288"/>
    <w:rsid w:val="009C2F6D"/>
    <w:rsid w:val="009E4286"/>
    <w:rsid w:val="00A6305B"/>
    <w:rsid w:val="00A67398"/>
    <w:rsid w:val="00AE7D0C"/>
    <w:rsid w:val="00B22018"/>
    <w:rsid w:val="00C43307"/>
    <w:rsid w:val="00C51044"/>
    <w:rsid w:val="00CE6511"/>
    <w:rsid w:val="00F94D76"/>
    <w:rsid w:val="00F95130"/>
    <w:rsid w:val="00FA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2020-11-23T08:44:00Z</dcterms:created>
  <dcterms:modified xsi:type="dcterms:W3CDTF">2020-11-23T08:44:00Z</dcterms:modified>
</cp:coreProperties>
</file>